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4219" w14:textId="5C07E6E8" w:rsidR="001C3736" w:rsidRDefault="00637060" w:rsidP="001C3736">
      <w:r>
        <w:t>FRANCIOS NACE E. HIMPAYAN</w:t>
      </w:r>
    </w:p>
    <w:p w14:paraId="2B0C9476" w14:textId="6AD75702" w:rsidR="001C3736" w:rsidRDefault="001C3736" w:rsidP="001C3736">
      <w:r>
        <w:t>BSMT – I</w:t>
      </w:r>
    </w:p>
    <w:p w14:paraId="2E735474" w14:textId="197BC201" w:rsidR="001C3736" w:rsidRDefault="001C3736" w:rsidP="001C3736">
      <w:pPr>
        <w:jc w:val="center"/>
      </w:pPr>
    </w:p>
    <w:p w14:paraId="3BCE6E5D" w14:textId="69FE1BD6" w:rsidR="001C3736" w:rsidRDefault="001C3736" w:rsidP="001C3736">
      <w:pPr>
        <w:jc w:val="center"/>
      </w:pPr>
      <w:r w:rsidRPr="001C3736">
        <w:rPr>
          <w:noProof/>
        </w:rPr>
        <w:drawing>
          <wp:inline distT="0" distB="0" distL="0" distR="0" wp14:anchorId="7DAFCED7" wp14:editId="6973E2DD">
            <wp:extent cx="5943600" cy="5901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0FAD" w14:textId="77777777" w:rsidR="00CE74D1" w:rsidRDefault="00CE74D1" w:rsidP="001C3736">
      <w:pPr>
        <w:jc w:val="center"/>
      </w:pPr>
    </w:p>
    <w:p w14:paraId="6F978532" w14:textId="77777777" w:rsidR="00DB70EF" w:rsidRDefault="00DB70EF" w:rsidP="001C3736">
      <w:pPr>
        <w:jc w:val="center"/>
      </w:pPr>
    </w:p>
    <w:p w14:paraId="308ED04F" w14:textId="77777777" w:rsidR="00DB70EF" w:rsidRDefault="00DB70EF" w:rsidP="001C3736">
      <w:pPr>
        <w:jc w:val="center"/>
      </w:pPr>
    </w:p>
    <w:p w14:paraId="5D5ADAC2" w14:textId="77777777" w:rsidR="00DB70EF" w:rsidRDefault="00DB70EF" w:rsidP="001C3736">
      <w:pPr>
        <w:jc w:val="center"/>
      </w:pPr>
    </w:p>
    <w:p w14:paraId="3C3D6613" w14:textId="77777777" w:rsidR="00DB70EF" w:rsidRDefault="00DB70EF" w:rsidP="001C3736">
      <w:pPr>
        <w:jc w:val="center"/>
      </w:pPr>
    </w:p>
    <w:p w14:paraId="168B90F7" w14:textId="5D21E79F" w:rsidR="004B56A9" w:rsidRDefault="0085469C" w:rsidP="00AE37C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07E0CC" wp14:editId="73C24AB7">
            <wp:simplePos x="0" y="0"/>
            <wp:positionH relativeFrom="column">
              <wp:posOffset>-208280</wp:posOffset>
            </wp:positionH>
            <wp:positionV relativeFrom="paragraph">
              <wp:posOffset>0</wp:posOffset>
            </wp:positionV>
            <wp:extent cx="6151245" cy="8492490"/>
            <wp:effectExtent l="0" t="0" r="1905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849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5E0B9" w14:textId="0F10E646" w:rsidR="00DB70EF" w:rsidRDefault="004B56A9" w:rsidP="00B0339B">
      <w:pPr>
        <w:sectPr w:rsidR="00DB70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7F37F1" wp14:editId="6639B397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5110480" cy="88182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881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D3FEC" w14:textId="547FB35A" w:rsidR="00D41E47" w:rsidRDefault="00D41E47" w:rsidP="004B56A9">
      <w:pPr>
        <w:spacing w:after="568" w:line="293" w:lineRule="auto"/>
      </w:pPr>
    </w:p>
    <w:sectPr w:rsidR="00D41E47" w:rsidSect="00D45A6C">
      <w:pgSz w:w="10789" w:h="31680"/>
      <w:pgMar w:top="1440" w:right="1002" w:bottom="14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36"/>
    <w:rsid w:val="001C3736"/>
    <w:rsid w:val="002310B0"/>
    <w:rsid w:val="00256A21"/>
    <w:rsid w:val="003D2D55"/>
    <w:rsid w:val="004B56A9"/>
    <w:rsid w:val="004C1461"/>
    <w:rsid w:val="00637060"/>
    <w:rsid w:val="006F13C2"/>
    <w:rsid w:val="0085469C"/>
    <w:rsid w:val="009830E8"/>
    <w:rsid w:val="00AE37CB"/>
    <w:rsid w:val="00B0339B"/>
    <w:rsid w:val="00CE74D1"/>
    <w:rsid w:val="00D41E47"/>
    <w:rsid w:val="00D45A6C"/>
    <w:rsid w:val="00DB70EF"/>
    <w:rsid w:val="00F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54E"/>
  <w15:chartTrackingRefBased/>
  <w15:docId w15:val="{42A2474E-B3B9-4A45-9849-10209620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</dc:creator>
  <cp:keywords/>
  <dc:description/>
  <cp:lastModifiedBy>Francios Nace   Himopayan</cp:lastModifiedBy>
  <cp:revision>2</cp:revision>
  <dcterms:created xsi:type="dcterms:W3CDTF">2022-05-23T15:41:00Z</dcterms:created>
  <dcterms:modified xsi:type="dcterms:W3CDTF">2022-05-23T15:41:00Z</dcterms:modified>
</cp:coreProperties>
</file>